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66" w:rsidRDefault="00011666" w:rsidP="00011666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011666">
        <w:rPr>
          <w:rFonts w:ascii="Times New Roman" w:hAnsi="Times New Roman" w:cs="Times New Roman"/>
          <w:sz w:val="30"/>
          <w:szCs w:val="30"/>
          <w:u w:val="single"/>
        </w:rPr>
        <w:t>Процедура 4.2</w:t>
      </w:r>
    </w:p>
    <w:p w:rsidR="00011666" w:rsidRDefault="00011666" w:rsidP="00011666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11666" w:rsidRPr="00C8200C" w:rsidTr="0016112B">
        <w:trPr>
          <w:trHeight w:val="1492"/>
        </w:trPr>
        <w:tc>
          <w:tcPr>
            <w:tcW w:w="4928" w:type="dxa"/>
          </w:tcPr>
          <w:p w:rsidR="00011666" w:rsidRPr="00C8200C" w:rsidRDefault="00011666" w:rsidP="00B70279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011666" w:rsidRPr="00C8200C" w:rsidRDefault="00011666" w:rsidP="00B70279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___________</w:t>
            </w:r>
          </w:p>
          <w:p w:rsidR="00011666" w:rsidRPr="00C8200C" w:rsidRDefault="002D2C71" w:rsidP="00B70279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011666" w:rsidRPr="00C8200C">
              <w:rPr>
                <w:rFonts w:ascii="Times New Roman" w:hAnsi="Times New Roman" w:cs="Times New Roman"/>
                <w:sz w:val="18"/>
                <w:szCs w:val="18"/>
              </w:rPr>
              <w:t xml:space="preserve">   (дата)</w:t>
            </w:r>
          </w:p>
        </w:tc>
        <w:tc>
          <w:tcPr>
            <w:tcW w:w="4819" w:type="dxa"/>
          </w:tcPr>
          <w:p w:rsidR="0016112B" w:rsidRDefault="0016112B" w:rsidP="0016112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  <w:p w:rsidR="0016112B" w:rsidRDefault="0016112B" w:rsidP="0016112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>(наименование исполнительно</w:t>
            </w:r>
            <w:r w:rsidR="0016112B">
              <w:rPr>
                <w:rFonts w:ascii="Times New Roman" w:hAnsi="Times New Roman" w:cs="Times New Roman"/>
                <w:color w:val="000000"/>
                <w:sz w:val="20"/>
              </w:rPr>
              <w:t xml:space="preserve">го и  </w:t>
            </w: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 xml:space="preserve"> распорядительного </w:t>
            </w:r>
            <w:r w:rsidR="0016112B" w:rsidRPr="00C8200C">
              <w:rPr>
                <w:rFonts w:ascii="Times New Roman" w:hAnsi="Times New Roman" w:cs="Times New Roman"/>
                <w:color w:val="000000"/>
                <w:sz w:val="20"/>
              </w:rPr>
              <w:t>органа по месту жительства заявителя)</w:t>
            </w:r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</w:t>
            </w:r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011666" w:rsidRPr="00C8200C" w:rsidRDefault="00011666" w:rsidP="00B70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</w:t>
            </w:r>
            <w:r w:rsidRPr="00C8200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</w:t>
            </w:r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гражданина (</w:t>
            </w:r>
            <w:r w:rsidR="00F2150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F2150E">
              <w:rPr>
                <w:rFonts w:ascii="Times New Roman" w:hAnsi="Times New Roman" w:cs="Times New Roman"/>
                <w:sz w:val="30"/>
                <w:szCs w:val="30"/>
              </w:rPr>
              <w:t>ки</w:t>
            </w:r>
            <w:proofErr w:type="spellEnd"/>
            <w:r w:rsidR="00F2150E">
              <w:rPr>
                <w:rFonts w:ascii="Times New Roman" w:hAnsi="Times New Roman" w:cs="Times New Roman"/>
                <w:sz w:val="30"/>
                <w:szCs w:val="30"/>
              </w:rPr>
              <w:t>)_______</w:t>
            </w:r>
            <w:bookmarkStart w:id="0" w:name="_GoBack"/>
            <w:bookmarkEnd w:id="0"/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</w:p>
          <w:p w:rsidR="00011666" w:rsidRPr="00C8200C" w:rsidRDefault="00011666" w:rsidP="00B7027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       (страна)</w:t>
            </w:r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C8200C">
              <w:rPr>
                <w:rFonts w:ascii="Times New Roman" w:hAnsi="Times New Roman" w:cs="Times New Roman"/>
                <w:sz w:val="30"/>
                <w:szCs w:val="30"/>
              </w:rPr>
              <w:t xml:space="preserve"> (ей) по адресу: ___</w:t>
            </w:r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8200C">
              <w:rPr>
                <w:rFonts w:ascii="Times New Roman" w:hAnsi="Times New Roman" w:cs="Times New Roman"/>
                <w:sz w:val="30"/>
                <w:szCs w:val="30"/>
              </w:rPr>
              <w:t xml:space="preserve">_____________________________ </w:t>
            </w:r>
            <w:r w:rsidRPr="00C8200C">
              <w:rPr>
                <w:rFonts w:ascii="Times New Roman" w:hAnsi="Times New Roman" w:cs="Times New Roman"/>
                <w:sz w:val="20"/>
              </w:rPr>
              <w:t>(</w:t>
            </w: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 xml:space="preserve">индекс, место жительства, номер телефона, факса, </w:t>
            </w:r>
            <w:proofErr w:type="gramEnd"/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011666" w:rsidRPr="00C8200C" w:rsidRDefault="00011666" w:rsidP="00B702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>адрес электронной почты</w:t>
            </w:r>
            <w:r w:rsidRPr="00C8200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011666" w:rsidRDefault="00011666" w:rsidP="00011666">
      <w:pPr>
        <w:spacing w:line="240" w:lineRule="auto"/>
      </w:pPr>
    </w:p>
    <w:p w:rsidR="00011666" w:rsidRDefault="00011666" w:rsidP="00011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1666">
        <w:rPr>
          <w:rFonts w:ascii="Times New Roman" w:hAnsi="Times New Roman" w:cs="Times New Roman"/>
          <w:sz w:val="30"/>
          <w:szCs w:val="30"/>
        </w:rPr>
        <w:t>Прошу дать разрешение на получение ежемесячных денежных выплат на содержание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</w:t>
      </w:r>
    </w:p>
    <w:p w:rsidR="00011666" w:rsidRPr="00011666" w:rsidRDefault="00011666" w:rsidP="00011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D2C7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11666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011666" w:rsidRPr="00011666" w:rsidRDefault="00011666" w:rsidP="000116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011666">
        <w:rPr>
          <w:rFonts w:ascii="Times New Roman" w:hAnsi="Times New Roman" w:cs="Times New Roman"/>
          <w:sz w:val="30"/>
          <w:szCs w:val="30"/>
        </w:rPr>
        <w:t xml:space="preserve"> </w:t>
      </w:r>
      <w:r w:rsidRPr="00011666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011666">
        <w:rPr>
          <w:rFonts w:ascii="Times New Roman" w:hAnsi="Times New Roman" w:cs="Times New Roman"/>
          <w:sz w:val="30"/>
          <w:szCs w:val="30"/>
        </w:rPr>
        <w:t>в соответствии со статьёй 135 Кодекса Республики Беларусь о браке и семье.</w:t>
      </w:r>
    </w:p>
    <w:p w:rsidR="00011666" w:rsidRDefault="00011666" w:rsidP="0001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666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011666" w:rsidRDefault="00011666" w:rsidP="000116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011666" w:rsidRDefault="00011666" w:rsidP="000116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1666" w:rsidRDefault="00011666" w:rsidP="000116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                                                                 ______________</w:t>
      </w:r>
    </w:p>
    <w:p w:rsidR="00011666" w:rsidRPr="00011666" w:rsidRDefault="002D2C71" w:rsidP="000116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11666" w:rsidRPr="00011666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</w:t>
      </w:r>
      <w:r w:rsidR="0001166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166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11666" w:rsidRPr="00011666">
        <w:rPr>
          <w:rFonts w:ascii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011666" w:rsidRDefault="00011666"/>
    <w:sectPr w:rsidR="00011666" w:rsidSect="007B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666"/>
    <w:rsid w:val="00011666"/>
    <w:rsid w:val="0016112B"/>
    <w:rsid w:val="002D2C71"/>
    <w:rsid w:val="007B67D0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2018-09-25T10:11:00Z</dcterms:created>
  <dcterms:modified xsi:type="dcterms:W3CDTF">2020-06-23T06:56:00Z</dcterms:modified>
</cp:coreProperties>
</file>